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1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21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7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1267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32212,00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2126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1267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7B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088B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2017-04-26T06:28:00Z</dcterms:modified>
</cp:coreProperties>
</file>